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95" w:rsidRPr="003F3C95" w:rsidRDefault="003F3C95" w:rsidP="003F3C9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F3C95">
        <w:rPr>
          <w:rFonts w:ascii="Times New Roman" w:hAnsi="Times New Roman" w:cs="Times New Roman"/>
          <w:sz w:val="16"/>
          <w:szCs w:val="16"/>
        </w:rPr>
        <w:t>Утвержден</w:t>
      </w:r>
    </w:p>
    <w:p w:rsidR="003F3C95" w:rsidRPr="003F3C95" w:rsidRDefault="003F3C95" w:rsidP="003F3C9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3C95">
        <w:rPr>
          <w:rFonts w:ascii="Times New Roman" w:hAnsi="Times New Roman" w:cs="Times New Roman"/>
          <w:sz w:val="16"/>
          <w:szCs w:val="16"/>
        </w:rPr>
        <w:t>Решением Совета народных депутатов</w:t>
      </w:r>
    </w:p>
    <w:p w:rsidR="003F3C95" w:rsidRPr="003F3C95" w:rsidRDefault="003F3C95" w:rsidP="003F3C9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3C95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Pr="003F3C95">
        <w:rPr>
          <w:rFonts w:ascii="Times New Roman" w:hAnsi="Times New Roman" w:cs="Times New Roman"/>
          <w:sz w:val="16"/>
          <w:szCs w:val="16"/>
        </w:rPr>
        <w:t xml:space="preserve"> </w:t>
      </w:r>
      <w:r w:rsidRPr="003F3C95">
        <w:rPr>
          <w:rFonts w:ascii="Times New Roman" w:hAnsi="Times New Roman" w:cs="Times New Roman"/>
          <w:sz w:val="16"/>
          <w:szCs w:val="16"/>
        </w:rPr>
        <w:t>«Город Майкоп»</w:t>
      </w:r>
    </w:p>
    <w:p w:rsidR="003F3C95" w:rsidRPr="00DA41E4" w:rsidRDefault="003F3C95" w:rsidP="003F3C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3C95">
        <w:rPr>
          <w:rFonts w:ascii="Times New Roman" w:hAnsi="Times New Roman" w:cs="Times New Roman"/>
          <w:sz w:val="16"/>
          <w:szCs w:val="16"/>
        </w:rPr>
        <w:t>от _____________</w:t>
      </w:r>
      <w:proofErr w:type="gramStart"/>
      <w:r w:rsidRPr="003F3C95">
        <w:rPr>
          <w:rFonts w:ascii="Times New Roman" w:hAnsi="Times New Roman" w:cs="Times New Roman"/>
          <w:sz w:val="16"/>
          <w:szCs w:val="16"/>
        </w:rPr>
        <w:t>_  №</w:t>
      </w:r>
      <w:proofErr w:type="gramEnd"/>
      <w:r w:rsidRPr="003F3C95">
        <w:rPr>
          <w:rFonts w:ascii="Times New Roman" w:hAnsi="Times New Roman" w:cs="Times New Roman"/>
          <w:sz w:val="16"/>
          <w:szCs w:val="16"/>
        </w:rPr>
        <w:t xml:space="preserve"> ___</w:t>
      </w:r>
      <w:r w:rsidRPr="003F3C95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3F3C95">
        <w:rPr>
          <w:rFonts w:ascii="Times New Roman" w:hAnsi="Times New Roman" w:cs="Times New Roman"/>
          <w:sz w:val="16"/>
          <w:szCs w:val="16"/>
        </w:rPr>
        <w:t>рс</w:t>
      </w:r>
      <w:proofErr w:type="spellEnd"/>
    </w:p>
    <w:p w:rsidR="003F3C95" w:rsidRDefault="003F3C95" w:rsidP="003F3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C95" w:rsidRDefault="003F3C95" w:rsidP="003F3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C95" w:rsidRDefault="003F3C95" w:rsidP="003F3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C95" w:rsidRPr="000F5229" w:rsidRDefault="003F3C95" w:rsidP="003F3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2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3F3C95" w:rsidRPr="000F5229" w:rsidRDefault="003F3C95" w:rsidP="003F3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Pr="000F52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предоставляться</w:t>
      </w:r>
    </w:p>
    <w:p w:rsidR="003F3C95" w:rsidRPr="000F5229" w:rsidRDefault="003F3C95" w:rsidP="003F3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жилые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фонде</w:t>
      </w:r>
    </w:p>
    <w:p w:rsidR="003F3C95" w:rsidRPr="000F5229" w:rsidRDefault="003F3C95" w:rsidP="003F3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Майкоп»</w:t>
      </w:r>
    </w:p>
    <w:p w:rsidR="003F3C95" w:rsidRPr="000F5229" w:rsidRDefault="003F3C95" w:rsidP="003F3C9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3F3C95" w:rsidRPr="000F5229" w:rsidRDefault="003F3C95" w:rsidP="003F3C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C95" w:rsidRPr="00692765" w:rsidRDefault="003F3C95" w:rsidP="003F3C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F3C95" w:rsidRPr="000F5229" w:rsidRDefault="003F3C95" w:rsidP="003F3C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C95" w:rsidRPr="000F5229" w:rsidRDefault="003F3C95" w:rsidP="003F3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Pr="000F5229">
        <w:rPr>
          <w:rFonts w:ascii="Times New Roman" w:hAnsi="Times New Roman" w:cs="Times New Roman"/>
          <w:sz w:val="28"/>
          <w:szCs w:val="28"/>
        </w:rPr>
        <w:t xml:space="preserve">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F5229">
        <w:rPr>
          <w:rFonts w:ascii="Times New Roman" w:hAnsi="Times New Roman" w:cs="Times New Roman"/>
          <w:sz w:val="28"/>
          <w:szCs w:val="28"/>
        </w:rPr>
        <w:t>должности</w:t>
      </w:r>
      <w:r w:rsidRPr="001A3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0F52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0F522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229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522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522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229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95" w:rsidRDefault="003F3C95" w:rsidP="003F3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C95" w:rsidRPr="000F5229" w:rsidRDefault="003F3C95" w:rsidP="003F3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C95" w:rsidRPr="00692765" w:rsidRDefault="003F3C95" w:rsidP="003F3C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F3C95" w:rsidRPr="000F5229" w:rsidRDefault="003F3C95" w:rsidP="003F3C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C95" w:rsidRPr="000F5229" w:rsidRDefault="003F3C95" w:rsidP="003F3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Pr="000F5229">
        <w:rPr>
          <w:rFonts w:ascii="Times New Roman" w:hAnsi="Times New Roman" w:cs="Times New Roman"/>
          <w:sz w:val="28"/>
          <w:szCs w:val="28"/>
        </w:rPr>
        <w:t xml:space="preserve">, замещающие должности согласно штатному расписанию 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предприятиях </w:t>
      </w:r>
      <w:r w:rsidRPr="000F52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229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3F52" w:rsidRDefault="009D3F52"/>
    <w:sectPr w:rsidR="009D3F52" w:rsidSect="003F3C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95"/>
    <w:rsid w:val="003F3C95"/>
    <w:rsid w:val="009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C554"/>
  <w15:chartTrackingRefBased/>
  <w15:docId w15:val="{E3E381CD-132E-4E23-B410-D3A2FCF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3C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2024-04-09T06:44:00Z</dcterms:created>
  <dcterms:modified xsi:type="dcterms:W3CDTF">2024-04-09T06:46:00Z</dcterms:modified>
</cp:coreProperties>
</file>