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A4" w:rsidRPr="00EF6A10" w:rsidRDefault="00EF6A10" w:rsidP="00EF6A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A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6A10" w:rsidRDefault="00EF6A10" w:rsidP="00EF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E1C95" w:rsidRDefault="002E1C95" w:rsidP="0021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95" w:rsidRDefault="0046628F" w:rsidP="00217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6709C">
        <w:rPr>
          <w:rFonts w:ascii="Times New Roman" w:hAnsi="Times New Roman" w:cs="Times New Roman"/>
          <w:b/>
          <w:sz w:val="28"/>
          <w:szCs w:val="28"/>
        </w:rPr>
        <w:t>й</w:t>
      </w:r>
      <w:r w:rsidR="00451F95" w:rsidRPr="00A1046C">
        <w:rPr>
          <w:rFonts w:ascii="Times New Roman" w:hAnsi="Times New Roman" w:cs="Times New Roman"/>
          <w:b/>
          <w:sz w:val="28"/>
          <w:szCs w:val="28"/>
        </w:rPr>
        <w:t xml:space="preserve">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</w:r>
    </w:p>
    <w:p w:rsidR="0057245A" w:rsidRDefault="0057245A" w:rsidP="00451F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707C" w:rsidRDefault="005C711D" w:rsidP="001D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FD70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0C5" w:rsidRPr="00F34635">
        <w:rPr>
          <w:rFonts w:ascii="Times New Roman" w:hAnsi="Times New Roman" w:cs="Times New Roman"/>
          <w:sz w:val="28"/>
          <w:szCs w:val="28"/>
        </w:rPr>
        <w:t>Положение об оплате труда в муниципальном образовании «Город Майкоп»</w:t>
      </w:r>
      <w:r w:rsidR="00526772" w:rsidRPr="00F34635">
        <w:rPr>
          <w:rFonts w:ascii="Times New Roman" w:hAnsi="Times New Roman" w:cs="Times New Roman"/>
          <w:sz w:val="28"/>
          <w:szCs w:val="28"/>
        </w:rPr>
        <w:t>, утвержденное</w:t>
      </w:r>
      <w:r w:rsidR="005267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5267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от 20.03.2009 №</w:t>
      </w:r>
      <w:r w:rsidR="000A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109-рс </w:t>
      </w:r>
      <w:r w:rsidR="001D6819" w:rsidRPr="00815DB5">
        <w:rPr>
          <w:rFonts w:ascii="Times New Roman" w:hAnsi="Times New Roman" w:cs="Times New Roman"/>
          <w:sz w:val="28"/>
          <w:szCs w:val="28"/>
        </w:rPr>
        <w:t>(в редакции Решения Совета народных депутатов муниципального образования «Город Майкоп»</w:t>
      </w:r>
      <w:r w:rsidR="003E7DB5" w:rsidRPr="00815DB5">
        <w:rPr>
          <w:rFonts w:ascii="Times New Roman" w:hAnsi="Times New Roman" w:cs="Times New Roman"/>
          <w:sz w:val="28"/>
          <w:szCs w:val="28"/>
        </w:rPr>
        <w:t xml:space="preserve"> от </w:t>
      </w:r>
      <w:r w:rsidR="00204DA8">
        <w:rPr>
          <w:rFonts w:ascii="Times New Roman" w:hAnsi="Times New Roman" w:cs="Times New Roman"/>
          <w:sz w:val="28"/>
          <w:szCs w:val="28"/>
        </w:rPr>
        <w:t>25</w:t>
      </w:r>
      <w:r w:rsidR="00DB4BD8">
        <w:rPr>
          <w:rFonts w:ascii="Times New Roman" w:hAnsi="Times New Roman" w:cs="Times New Roman"/>
          <w:sz w:val="28"/>
          <w:szCs w:val="28"/>
        </w:rPr>
        <w:t>.0</w:t>
      </w:r>
      <w:r w:rsidR="00204DA8">
        <w:rPr>
          <w:rFonts w:ascii="Times New Roman" w:hAnsi="Times New Roman" w:cs="Times New Roman"/>
          <w:sz w:val="28"/>
          <w:szCs w:val="28"/>
        </w:rPr>
        <w:t>9</w:t>
      </w:r>
      <w:r w:rsidR="00DB4BD8">
        <w:rPr>
          <w:rFonts w:ascii="Times New Roman" w:hAnsi="Times New Roman" w:cs="Times New Roman"/>
          <w:sz w:val="28"/>
          <w:szCs w:val="28"/>
        </w:rPr>
        <w:t>.202</w:t>
      </w:r>
      <w:r w:rsidR="00204DA8">
        <w:rPr>
          <w:rFonts w:ascii="Times New Roman" w:hAnsi="Times New Roman" w:cs="Times New Roman"/>
          <w:sz w:val="28"/>
          <w:szCs w:val="28"/>
        </w:rPr>
        <w:t>5</w:t>
      </w:r>
      <w:r w:rsidR="003E7DB5" w:rsidRPr="00815DB5">
        <w:rPr>
          <w:rFonts w:ascii="Times New Roman" w:hAnsi="Times New Roman" w:cs="Times New Roman"/>
          <w:sz w:val="28"/>
          <w:szCs w:val="28"/>
        </w:rPr>
        <w:t xml:space="preserve"> № </w:t>
      </w:r>
      <w:r w:rsidR="00DB4BD8">
        <w:rPr>
          <w:rFonts w:ascii="Times New Roman" w:hAnsi="Times New Roman" w:cs="Times New Roman"/>
          <w:sz w:val="28"/>
          <w:szCs w:val="28"/>
        </w:rPr>
        <w:t>6</w:t>
      </w:r>
      <w:r w:rsidR="00204DA8">
        <w:rPr>
          <w:rFonts w:ascii="Times New Roman" w:hAnsi="Times New Roman" w:cs="Times New Roman"/>
          <w:sz w:val="28"/>
          <w:szCs w:val="28"/>
        </w:rPr>
        <w:t>8</w:t>
      </w:r>
      <w:r w:rsidR="00F27792">
        <w:rPr>
          <w:rFonts w:ascii="Times New Roman" w:hAnsi="Times New Roman" w:cs="Times New Roman"/>
          <w:sz w:val="28"/>
          <w:szCs w:val="28"/>
        </w:rPr>
        <w:t xml:space="preserve">-рс), </w:t>
      </w:r>
      <w:r w:rsidR="001D707C" w:rsidRPr="00815D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707C" w:rsidRDefault="001D707C" w:rsidP="001D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№ 1 </w:t>
      </w:r>
      <w:r w:rsidR="0088251F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30190" w:rsidRDefault="00130190" w:rsidP="001D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190" w:rsidRDefault="00130190" w:rsidP="00130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71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1 к Положению об оплате труда </w:t>
      </w:r>
    </w:p>
    <w:p w:rsidR="00130190" w:rsidRPr="005C711D" w:rsidRDefault="00130190" w:rsidP="00130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«Город Майкоп»</w:t>
      </w:r>
    </w:p>
    <w:p w:rsidR="00130190" w:rsidRDefault="00130190" w:rsidP="00130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90" w:rsidRDefault="00130190" w:rsidP="00007E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11D">
        <w:rPr>
          <w:rFonts w:ascii="Times New Roman" w:hAnsi="Times New Roman" w:cs="Times New Roman"/>
          <w:b/>
          <w:sz w:val="28"/>
          <w:szCs w:val="28"/>
        </w:rPr>
        <w:t xml:space="preserve">Размер должностных окладов </w:t>
      </w: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муниципальную должность</w:t>
      </w:r>
      <w:r w:rsidR="00815D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6719"/>
        <w:gridCol w:w="1649"/>
      </w:tblGrid>
      <w:tr w:rsidR="00130190" w:rsidTr="00C46DA6">
        <w:tc>
          <w:tcPr>
            <w:tcW w:w="704" w:type="dxa"/>
          </w:tcPr>
          <w:p w:rsidR="00130190" w:rsidRDefault="00F7052B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13019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13019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30190" w:rsidTr="00C46DA6">
        <w:tc>
          <w:tcPr>
            <w:tcW w:w="704" w:type="dxa"/>
          </w:tcPr>
          <w:p w:rsidR="00130190" w:rsidRPr="00764DB4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30190" w:rsidRPr="00764DB4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130190" w:rsidRPr="00764DB4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156C54" w:rsidP="006B4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6B4F95" w:rsidP="005664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27 812</w:t>
            </w:r>
            <w:r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156C54" w:rsidP="006B4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4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156C54" w:rsidP="002C7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C7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7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  <w:r w:rsidR="00B409B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Совета народных депутатов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2C7781" w:rsidP="002C7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2C7781" w:rsidP="00B409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20 744</w:t>
            </w:r>
            <w:r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7B6252">
        <w:tc>
          <w:tcPr>
            <w:tcW w:w="704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 xml:space="preserve"> Аудитор Контрольно-счетной палаты муниципального образования «Город Майкоп»</w:t>
            </w:r>
          </w:p>
        </w:tc>
        <w:tc>
          <w:tcPr>
            <w:tcW w:w="1695" w:type="dxa"/>
            <w:vAlign w:val="bottom"/>
          </w:tcPr>
          <w:p w:rsidR="00566432" w:rsidRPr="00883170" w:rsidRDefault="00B614E3" w:rsidP="00D461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7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0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D4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</w:tbl>
    <w:p w:rsidR="00130190" w:rsidRPr="00883170" w:rsidRDefault="008200DF" w:rsidP="00130190">
      <w:pPr>
        <w:spacing w:after="0" w:line="240" w:lineRule="auto"/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883170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130190" w:rsidRPr="00883170" w:rsidRDefault="00130190" w:rsidP="00130190">
      <w:pPr>
        <w:spacing w:after="0" w:line="240" w:lineRule="auto"/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8831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F2A9E" w:rsidRDefault="00DF2A9E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9E" w:rsidRDefault="00DF2A9E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9E" w:rsidRDefault="00DF2A9E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9E" w:rsidRDefault="00DF2A9E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9E" w:rsidRDefault="00DF2A9E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A9E" w:rsidRDefault="00DF2A9E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90" w:rsidRPr="00883170" w:rsidRDefault="00A870A8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8251F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130190" w:rsidRPr="00883170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88251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30190" w:rsidRPr="0088317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7245A" w:rsidRPr="00883170" w:rsidRDefault="0057245A" w:rsidP="00130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0190" w:rsidRPr="00883170" w:rsidRDefault="00130190" w:rsidP="00130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</w:rPr>
        <w:t xml:space="preserve">«Приложение № 2 к Положению об оплате труда </w:t>
      </w:r>
    </w:p>
    <w:p w:rsidR="00130190" w:rsidRPr="00883170" w:rsidRDefault="00130190" w:rsidP="001301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</w:rPr>
        <w:t>в муниципальном образовании «Город Майкоп»</w:t>
      </w:r>
    </w:p>
    <w:p w:rsidR="00C21BA7" w:rsidRDefault="00C21BA7" w:rsidP="00007E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90" w:rsidRPr="00883170" w:rsidRDefault="00130190" w:rsidP="00007E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70">
        <w:rPr>
          <w:rFonts w:ascii="Times New Roman" w:hAnsi="Times New Roman" w:cs="Times New Roman"/>
          <w:b/>
          <w:sz w:val="28"/>
          <w:szCs w:val="28"/>
        </w:rPr>
        <w:t>Размер должностных окладов муниципальных служащих муниципального образования «Город Майкоп»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6704"/>
        <w:gridCol w:w="1660"/>
      </w:tblGrid>
      <w:tr w:rsidR="00130190" w:rsidRPr="00883170" w:rsidTr="0060135D">
        <w:tc>
          <w:tcPr>
            <w:tcW w:w="697" w:type="dxa"/>
          </w:tcPr>
          <w:p w:rsidR="00130190" w:rsidRPr="00883170" w:rsidRDefault="00F7052B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04" w:type="dxa"/>
          </w:tcPr>
          <w:p w:rsidR="00130190" w:rsidRPr="0088317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60" w:type="dxa"/>
          </w:tcPr>
          <w:p w:rsidR="00130190" w:rsidRPr="0088317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30190" w:rsidRPr="00883170" w:rsidTr="0060135D">
        <w:tc>
          <w:tcPr>
            <w:tcW w:w="697" w:type="dxa"/>
          </w:tcPr>
          <w:p w:rsidR="00130190" w:rsidRPr="0088317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4" w:type="dxa"/>
          </w:tcPr>
          <w:p w:rsidR="00130190" w:rsidRPr="0088317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130190" w:rsidRPr="00883170" w:rsidRDefault="00130190" w:rsidP="00C4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660" w:type="dxa"/>
            <w:vAlign w:val="bottom"/>
          </w:tcPr>
          <w:p w:rsidR="00566432" w:rsidRPr="00883170" w:rsidRDefault="00630271" w:rsidP="00AD0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D0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0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60" w:type="dxa"/>
            <w:vAlign w:val="bottom"/>
          </w:tcPr>
          <w:p w:rsidR="00566432" w:rsidRPr="00363DB8" w:rsidRDefault="00630271" w:rsidP="00AD0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D0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614E3" w:rsidRPr="0036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0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  <w:r w:rsidR="00566432" w:rsidRPr="0036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04" w:type="dxa"/>
          </w:tcPr>
          <w:p w:rsidR="00566432" w:rsidRPr="00883170" w:rsidRDefault="00566432" w:rsidP="00E6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1660" w:type="dxa"/>
            <w:vAlign w:val="bottom"/>
          </w:tcPr>
          <w:p w:rsidR="00566432" w:rsidRPr="00363DB8" w:rsidRDefault="00630271" w:rsidP="001D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614E3" w:rsidRPr="0036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  <w:r w:rsidR="00566432" w:rsidRPr="0036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566432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04" w:type="dxa"/>
          </w:tcPr>
          <w:p w:rsidR="00566432" w:rsidRPr="00883170" w:rsidRDefault="00E62724" w:rsidP="00E6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="00566432" w:rsidRPr="00883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vAlign w:val="bottom"/>
          </w:tcPr>
          <w:p w:rsidR="00566432" w:rsidRPr="00883170" w:rsidRDefault="00B65F80" w:rsidP="00B65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E62724" w:rsidRPr="00883170" w:rsidTr="0060135D">
        <w:tc>
          <w:tcPr>
            <w:tcW w:w="697" w:type="dxa"/>
          </w:tcPr>
          <w:p w:rsidR="00E62724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04" w:type="dxa"/>
          </w:tcPr>
          <w:p w:rsidR="00E62724" w:rsidRPr="00883170" w:rsidRDefault="00E62724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отдела</w:t>
            </w:r>
          </w:p>
        </w:tc>
        <w:tc>
          <w:tcPr>
            <w:tcW w:w="1660" w:type="dxa"/>
            <w:vAlign w:val="bottom"/>
          </w:tcPr>
          <w:p w:rsidR="00E62724" w:rsidRPr="00883170" w:rsidRDefault="00B65F80" w:rsidP="00630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20 744</w:t>
            </w:r>
            <w:r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04" w:type="dxa"/>
          </w:tcPr>
          <w:p w:rsidR="00566432" w:rsidRPr="00883170" w:rsidRDefault="00DB387F" w:rsidP="00DB3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Помощник Главы А</w:t>
            </w:r>
            <w:r w:rsidR="00566432" w:rsidRPr="0088317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</w:tc>
        <w:tc>
          <w:tcPr>
            <w:tcW w:w="1660" w:type="dxa"/>
            <w:vAlign w:val="bottom"/>
          </w:tcPr>
          <w:p w:rsidR="00566432" w:rsidRPr="00883170" w:rsidRDefault="00630271" w:rsidP="00B65F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65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04" w:type="dxa"/>
          </w:tcPr>
          <w:p w:rsidR="00566432" w:rsidRPr="00883170" w:rsidRDefault="00566432" w:rsidP="00DB3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Председателя Совета народных депутатов </w:t>
            </w:r>
          </w:p>
        </w:tc>
        <w:tc>
          <w:tcPr>
            <w:tcW w:w="1660" w:type="dxa"/>
            <w:vAlign w:val="bottom"/>
          </w:tcPr>
          <w:p w:rsidR="00566432" w:rsidRPr="00883170" w:rsidRDefault="00B65F80" w:rsidP="00C65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19 363</w:t>
            </w:r>
            <w:r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04" w:type="dxa"/>
          </w:tcPr>
          <w:p w:rsidR="00566432" w:rsidRPr="00883170" w:rsidRDefault="00566432" w:rsidP="00920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920A84" w:rsidRPr="00883170"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комитета</w:t>
            </w:r>
          </w:p>
        </w:tc>
        <w:tc>
          <w:tcPr>
            <w:tcW w:w="1660" w:type="dxa"/>
            <w:vAlign w:val="bottom"/>
          </w:tcPr>
          <w:p w:rsidR="00566432" w:rsidRPr="00883170" w:rsidRDefault="00AA0E44" w:rsidP="00F65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5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F65B28" w:rsidRPr="00883170" w:rsidTr="00D14612">
        <w:tc>
          <w:tcPr>
            <w:tcW w:w="697" w:type="dxa"/>
          </w:tcPr>
          <w:p w:rsidR="00F65B28" w:rsidRPr="00883170" w:rsidRDefault="00F65B28" w:rsidP="00F6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04" w:type="dxa"/>
          </w:tcPr>
          <w:p w:rsidR="00F65B28" w:rsidRPr="00883170" w:rsidRDefault="00F65B28" w:rsidP="00F6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отдела</w:t>
            </w:r>
          </w:p>
        </w:tc>
        <w:tc>
          <w:tcPr>
            <w:tcW w:w="1660" w:type="dxa"/>
          </w:tcPr>
          <w:p w:rsidR="00F65B28" w:rsidRDefault="00F65B28" w:rsidP="00F65B28">
            <w:pPr>
              <w:jc w:val="center"/>
            </w:pPr>
            <w:r w:rsidRPr="00EC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17 981-00</w:t>
            </w:r>
          </w:p>
        </w:tc>
      </w:tr>
      <w:tr w:rsidR="00F65B28" w:rsidRPr="00883170" w:rsidTr="00D14612">
        <w:tc>
          <w:tcPr>
            <w:tcW w:w="697" w:type="dxa"/>
          </w:tcPr>
          <w:p w:rsidR="00F65B28" w:rsidRPr="00883170" w:rsidRDefault="00F65B28" w:rsidP="00F6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4" w:type="dxa"/>
          </w:tcPr>
          <w:p w:rsidR="00F65B28" w:rsidRPr="00883170" w:rsidRDefault="00F65B28" w:rsidP="00F6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Начальник инспекции</w:t>
            </w:r>
          </w:p>
        </w:tc>
        <w:tc>
          <w:tcPr>
            <w:tcW w:w="1660" w:type="dxa"/>
          </w:tcPr>
          <w:p w:rsidR="00F65B28" w:rsidRDefault="00F65B28" w:rsidP="00F65B28">
            <w:pPr>
              <w:jc w:val="center"/>
            </w:pPr>
            <w:r w:rsidRPr="00EC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17 981-00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Администратор населённого пункта</w:t>
            </w:r>
          </w:p>
        </w:tc>
        <w:tc>
          <w:tcPr>
            <w:tcW w:w="1660" w:type="dxa"/>
            <w:vAlign w:val="bottom"/>
          </w:tcPr>
          <w:p w:rsidR="00566432" w:rsidRPr="00883170" w:rsidRDefault="00AA0E44" w:rsidP="00D461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5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4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комитета, управления</w:t>
            </w:r>
          </w:p>
        </w:tc>
        <w:tc>
          <w:tcPr>
            <w:tcW w:w="1660" w:type="dxa"/>
            <w:vAlign w:val="bottom"/>
          </w:tcPr>
          <w:p w:rsidR="00566432" w:rsidRPr="00883170" w:rsidRDefault="00AA0E44" w:rsidP="00D461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5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4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инспектор</w:t>
            </w:r>
          </w:p>
        </w:tc>
        <w:tc>
          <w:tcPr>
            <w:tcW w:w="1660" w:type="dxa"/>
            <w:vAlign w:val="bottom"/>
          </w:tcPr>
          <w:p w:rsidR="00566432" w:rsidRPr="00883170" w:rsidRDefault="00156C54" w:rsidP="00F65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5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Ведущий специалист, ведущий инспектор</w:t>
            </w:r>
          </w:p>
        </w:tc>
        <w:tc>
          <w:tcPr>
            <w:tcW w:w="1660" w:type="dxa"/>
            <w:vAlign w:val="bottom"/>
          </w:tcPr>
          <w:p w:rsidR="00566432" w:rsidRPr="00883170" w:rsidRDefault="00156C54" w:rsidP="008704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0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660" w:type="dxa"/>
            <w:vAlign w:val="bottom"/>
          </w:tcPr>
          <w:p w:rsidR="00566432" w:rsidRPr="00883170" w:rsidRDefault="00870432" w:rsidP="005664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9 354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566432" w:rsidRPr="00883170" w:rsidTr="0060135D">
        <w:tc>
          <w:tcPr>
            <w:tcW w:w="697" w:type="dxa"/>
          </w:tcPr>
          <w:p w:rsidR="00566432" w:rsidRPr="00883170" w:rsidRDefault="00920A84" w:rsidP="0056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04" w:type="dxa"/>
          </w:tcPr>
          <w:p w:rsidR="00566432" w:rsidRPr="00883170" w:rsidRDefault="00566432" w:rsidP="00566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7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660" w:type="dxa"/>
            <w:vAlign w:val="bottom"/>
          </w:tcPr>
          <w:p w:rsidR="00566432" w:rsidRPr="00883170" w:rsidRDefault="00156C54" w:rsidP="00D461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61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0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D4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6432" w:rsidRPr="00883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</w:tbl>
    <w:p w:rsidR="00B51ACA" w:rsidRDefault="00B51ACA" w:rsidP="00B51ACA">
      <w:pPr>
        <w:spacing w:after="0" w:line="240" w:lineRule="auto"/>
        <w:ind w:left="8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30190" w:rsidRPr="00883170" w:rsidRDefault="003E7D52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0">
        <w:rPr>
          <w:rFonts w:ascii="Times New Roman" w:hAnsi="Times New Roman" w:cs="Times New Roman"/>
          <w:sz w:val="28"/>
          <w:szCs w:val="28"/>
        </w:rPr>
        <w:t>2</w:t>
      </w:r>
      <w:r w:rsidR="00130190" w:rsidRPr="00883170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AA77AA">
        <w:rPr>
          <w:rFonts w:ascii="Times New Roman" w:hAnsi="Times New Roman" w:cs="Times New Roman"/>
          <w:sz w:val="28"/>
          <w:szCs w:val="28"/>
        </w:rPr>
        <w:t xml:space="preserve">(разместить) </w:t>
      </w:r>
      <w:r w:rsidR="00130190" w:rsidRPr="00883170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 w:rsidR="00AA77AA">
        <w:rPr>
          <w:rFonts w:ascii="Times New Roman" w:hAnsi="Times New Roman" w:cs="Times New Roman"/>
          <w:sz w:val="28"/>
          <w:szCs w:val="28"/>
        </w:rPr>
        <w:t>официальном сетевом издании «Майкопские новости» (</w:t>
      </w:r>
      <w:r w:rsidR="00AA77A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A77A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A77AA">
        <w:rPr>
          <w:rFonts w:ascii="Times New Roman" w:hAnsi="Times New Roman" w:cs="Times New Roman"/>
          <w:sz w:val="28"/>
          <w:szCs w:val="28"/>
          <w:lang w:val="en-US"/>
        </w:rPr>
        <w:t>maykop</w:t>
      </w:r>
      <w:proofErr w:type="spellEnd"/>
      <w:r w:rsidR="00AA77AA" w:rsidRPr="00AA77AA">
        <w:rPr>
          <w:rFonts w:ascii="Times New Roman" w:hAnsi="Times New Roman" w:cs="Times New Roman"/>
          <w:sz w:val="28"/>
          <w:szCs w:val="28"/>
        </w:rPr>
        <w:t>-</w:t>
      </w:r>
      <w:r w:rsidR="00AA77AA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AA77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77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77AA">
        <w:rPr>
          <w:rFonts w:ascii="Times New Roman" w:hAnsi="Times New Roman" w:cs="Times New Roman"/>
          <w:sz w:val="28"/>
          <w:szCs w:val="28"/>
        </w:rPr>
        <w:t>/</w:t>
      </w:r>
      <w:r w:rsidR="00AA77AA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="00AA77AA" w:rsidRPr="00AA77AA">
        <w:rPr>
          <w:rFonts w:ascii="Times New Roman" w:hAnsi="Times New Roman" w:cs="Times New Roman"/>
          <w:sz w:val="28"/>
          <w:szCs w:val="28"/>
        </w:rPr>
        <w:t>)</w:t>
      </w:r>
      <w:r w:rsidR="00130190" w:rsidRPr="00883170">
        <w:rPr>
          <w:rFonts w:ascii="Times New Roman" w:hAnsi="Times New Roman" w:cs="Times New Roman"/>
          <w:sz w:val="28"/>
          <w:szCs w:val="28"/>
        </w:rPr>
        <w:t>.</w:t>
      </w:r>
    </w:p>
    <w:p w:rsidR="00130190" w:rsidRDefault="003E7D52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0">
        <w:rPr>
          <w:rFonts w:ascii="Times New Roman" w:hAnsi="Times New Roman" w:cs="Times New Roman"/>
          <w:sz w:val="28"/>
          <w:szCs w:val="28"/>
        </w:rPr>
        <w:t>3</w:t>
      </w:r>
      <w:r w:rsidR="00130190" w:rsidRPr="0088317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</w:t>
      </w:r>
      <w:r w:rsidR="00B51ACA">
        <w:rPr>
          <w:rFonts w:ascii="Times New Roman" w:hAnsi="Times New Roman" w:cs="Times New Roman"/>
          <w:sz w:val="28"/>
          <w:szCs w:val="28"/>
        </w:rPr>
        <w:t>октября</w:t>
      </w:r>
      <w:r w:rsidR="002E7B3E" w:rsidRPr="00883170">
        <w:rPr>
          <w:rFonts w:ascii="Times New Roman" w:hAnsi="Times New Roman" w:cs="Times New Roman"/>
          <w:sz w:val="28"/>
          <w:szCs w:val="28"/>
        </w:rPr>
        <w:t xml:space="preserve"> 202</w:t>
      </w:r>
      <w:r w:rsidR="00870432">
        <w:rPr>
          <w:rFonts w:ascii="Times New Roman" w:hAnsi="Times New Roman" w:cs="Times New Roman"/>
          <w:sz w:val="28"/>
          <w:szCs w:val="28"/>
        </w:rPr>
        <w:t>5</w:t>
      </w:r>
      <w:r w:rsidR="00130190" w:rsidRPr="008831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0190" w:rsidRDefault="00130190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90" w:rsidRDefault="00130190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80"/>
        <w:gridCol w:w="3860"/>
      </w:tblGrid>
      <w:tr w:rsidR="00130190" w:rsidTr="005F3E14">
        <w:trPr>
          <w:trHeight w:val="1666"/>
        </w:trPr>
        <w:tc>
          <w:tcPr>
            <w:tcW w:w="4673" w:type="dxa"/>
          </w:tcPr>
          <w:p w:rsidR="00130190" w:rsidRDefault="008200DF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</w:t>
            </w:r>
            <w:r w:rsidR="00130190">
              <w:rPr>
                <w:rFonts w:ascii="Times New Roman" w:hAnsi="Times New Roman" w:cs="Times New Roman"/>
                <w:sz w:val="28"/>
                <w:szCs w:val="28"/>
              </w:rPr>
              <w:t>ародных депутатов муниципального образования «Город Майкоп»</w:t>
            </w: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709" w:type="dxa"/>
          </w:tcPr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«Город Майкоп»</w:t>
            </w: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0" w:rsidRDefault="00130190" w:rsidP="00C4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___________Г.А. Митрофанов</w:t>
            </w:r>
          </w:p>
        </w:tc>
      </w:tr>
    </w:tbl>
    <w:p w:rsidR="0013019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19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:rsidR="0013019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</w:t>
      </w:r>
      <w:r w:rsidR="008704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62C6">
        <w:rPr>
          <w:rFonts w:ascii="Times New Roman" w:hAnsi="Times New Roman" w:cs="Times New Roman"/>
          <w:sz w:val="28"/>
          <w:szCs w:val="28"/>
        </w:rPr>
        <w:t>а</w:t>
      </w:r>
    </w:p>
    <w:p w:rsidR="00130190" w:rsidRPr="00EF6A10" w:rsidRDefault="00130190" w:rsidP="0013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_______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A3292F" w:rsidRPr="00EF6A10" w:rsidRDefault="00A3292F" w:rsidP="0013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292F" w:rsidRPr="00EF6A10" w:rsidSect="0057245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10"/>
    <w:rsid w:val="00007E5A"/>
    <w:rsid w:val="000111CD"/>
    <w:rsid w:val="000375C5"/>
    <w:rsid w:val="00047A2E"/>
    <w:rsid w:val="000951B8"/>
    <w:rsid w:val="000A2708"/>
    <w:rsid w:val="000E2B7A"/>
    <w:rsid w:val="000F3D75"/>
    <w:rsid w:val="000F4082"/>
    <w:rsid w:val="001032EF"/>
    <w:rsid w:val="001140C6"/>
    <w:rsid w:val="0012195D"/>
    <w:rsid w:val="0012266E"/>
    <w:rsid w:val="001240F2"/>
    <w:rsid w:val="00125B8D"/>
    <w:rsid w:val="001265FF"/>
    <w:rsid w:val="00130190"/>
    <w:rsid w:val="00156445"/>
    <w:rsid w:val="00156C54"/>
    <w:rsid w:val="00161B0A"/>
    <w:rsid w:val="001B6496"/>
    <w:rsid w:val="001D55D7"/>
    <w:rsid w:val="001D6819"/>
    <w:rsid w:val="001D707C"/>
    <w:rsid w:val="001E4B69"/>
    <w:rsid w:val="00204DA8"/>
    <w:rsid w:val="0020738F"/>
    <w:rsid w:val="0021248C"/>
    <w:rsid w:val="00217E2F"/>
    <w:rsid w:val="00244982"/>
    <w:rsid w:val="0025455A"/>
    <w:rsid w:val="00262CE7"/>
    <w:rsid w:val="00273D29"/>
    <w:rsid w:val="002C20D6"/>
    <w:rsid w:val="002C7781"/>
    <w:rsid w:val="002D4D06"/>
    <w:rsid w:val="002E1C95"/>
    <w:rsid w:val="002E7219"/>
    <w:rsid w:val="002E7AA6"/>
    <w:rsid w:val="002E7B3E"/>
    <w:rsid w:val="00310061"/>
    <w:rsid w:val="0033165C"/>
    <w:rsid w:val="00363DB8"/>
    <w:rsid w:val="0038225E"/>
    <w:rsid w:val="003E7D52"/>
    <w:rsid w:val="003E7DB5"/>
    <w:rsid w:val="00407F5A"/>
    <w:rsid w:val="00442CE5"/>
    <w:rsid w:val="00444D96"/>
    <w:rsid w:val="00451F95"/>
    <w:rsid w:val="0046628F"/>
    <w:rsid w:val="00493938"/>
    <w:rsid w:val="004D423D"/>
    <w:rsid w:val="00503F73"/>
    <w:rsid w:val="00506E00"/>
    <w:rsid w:val="00526772"/>
    <w:rsid w:val="005358E4"/>
    <w:rsid w:val="00566432"/>
    <w:rsid w:val="0057245A"/>
    <w:rsid w:val="005A7514"/>
    <w:rsid w:val="005B041D"/>
    <w:rsid w:val="005B64F1"/>
    <w:rsid w:val="005C376A"/>
    <w:rsid w:val="005C711D"/>
    <w:rsid w:val="005E0DFD"/>
    <w:rsid w:val="005F3E14"/>
    <w:rsid w:val="005F7083"/>
    <w:rsid w:val="0060135D"/>
    <w:rsid w:val="006126F5"/>
    <w:rsid w:val="00630271"/>
    <w:rsid w:val="006333F5"/>
    <w:rsid w:val="00646514"/>
    <w:rsid w:val="006644DB"/>
    <w:rsid w:val="00674751"/>
    <w:rsid w:val="0068133E"/>
    <w:rsid w:val="00697C6C"/>
    <w:rsid w:val="006A6E40"/>
    <w:rsid w:val="006B4F95"/>
    <w:rsid w:val="006B6C64"/>
    <w:rsid w:val="0070432C"/>
    <w:rsid w:val="00716706"/>
    <w:rsid w:val="00741495"/>
    <w:rsid w:val="00750083"/>
    <w:rsid w:val="00754CD9"/>
    <w:rsid w:val="007574BF"/>
    <w:rsid w:val="00764DB4"/>
    <w:rsid w:val="00786EDD"/>
    <w:rsid w:val="007A47F4"/>
    <w:rsid w:val="007B0CEB"/>
    <w:rsid w:val="007F7998"/>
    <w:rsid w:val="008062C6"/>
    <w:rsid w:val="00815DB5"/>
    <w:rsid w:val="008200DF"/>
    <w:rsid w:val="00825333"/>
    <w:rsid w:val="00850B12"/>
    <w:rsid w:val="00854367"/>
    <w:rsid w:val="00870432"/>
    <w:rsid w:val="00871A11"/>
    <w:rsid w:val="008803B3"/>
    <w:rsid w:val="0088251F"/>
    <w:rsid w:val="00883170"/>
    <w:rsid w:val="008A0263"/>
    <w:rsid w:val="008B57A3"/>
    <w:rsid w:val="008C74AF"/>
    <w:rsid w:val="0090467F"/>
    <w:rsid w:val="00917369"/>
    <w:rsid w:val="00920A84"/>
    <w:rsid w:val="009315E3"/>
    <w:rsid w:val="00946056"/>
    <w:rsid w:val="0096709C"/>
    <w:rsid w:val="00991CED"/>
    <w:rsid w:val="009A6B05"/>
    <w:rsid w:val="009B268C"/>
    <w:rsid w:val="009F2D63"/>
    <w:rsid w:val="00A014FB"/>
    <w:rsid w:val="00A11D5F"/>
    <w:rsid w:val="00A2668B"/>
    <w:rsid w:val="00A3292F"/>
    <w:rsid w:val="00A47DF1"/>
    <w:rsid w:val="00A86A84"/>
    <w:rsid w:val="00A870A8"/>
    <w:rsid w:val="00A916D4"/>
    <w:rsid w:val="00A96ED8"/>
    <w:rsid w:val="00AA0E44"/>
    <w:rsid w:val="00AA77AA"/>
    <w:rsid w:val="00AC1822"/>
    <w:rsid w:val="00AD0C0F"/>
    <w:rsid w:val="00AD2086"/>
    <w:rsid w:val="00B01760"/>
    <w:rsid w:val="00B409B2"/>
    <w:rsid w:val="00B413E5"/>
    <w:rsid w:val="00B51ACA"/>
    <w:rsid w:val="00B614E3"/>
    <w:rsid w:val="00B632C8"/>
    <w:rsid w:val="00B65F80"/>
    <w:rsid w:val="00BE3F57"/>
    <w:rsid w:val="00C17B2F"/>
    <w:rsid w:val="00C21BA7"/>
    <w:rsid w:val="00C52580"/>
    <w:rsid w:val="00C65F11"/>
    <w:rsid w:val="00C71277"/>
    <w:rsid w:val="00C76662"/>
    <w:rsid w:val="00C87602"/>
    <w:rsid w:val="00C91A86"/>
    <w:rsid w:val="00C9393E"/>
    <w:rsid w:val="00CB0F13"/>
    <w:rsid w:val="00CB34A4"/>
    <w:rsid w:val="00CE2F9A"/>
    <w:rsid w:val="00CE4DBD"/>
    <w:rsid w:val="00D026B2"/>
    <w:rsid w:val="00D049CE"/>
    <w:rsid w:val="00D22348"/>
    <w:rsid w:val="00D25A46"/>
    <w:rsid w:val="00D45602"/>
    <w:rsid w:val="00D461E3"/>
    <w:rsid w:val="00D82D02"/>
    <w:rsid w:val="00D97518"/>
    <w:rsid w:val="00DA701E"/>
    <w:rsid w:val="00DB387F"/>
    <w:rsid w:val="00DB4BD8"/>
    <w:rsid w:val="00DC3B82"/>
    <w:rsid w:val="00DD34DF"/>
    <w:rsid w:val="00DD5634"/>
    <w:rsid w:val="00DD77DE"/>
    <w:rsid w:val="00DF2A9E"/>
    <w:rsid w:val="00E23BE1"/>
    <w:rsid w:val="00E45899"/>
    <w:rsid w:val="00E520E9"/>
    <w:rsid w:val="00E62724"/>
    <w:rsid w:val="00E62A01"/>
    <w:rsid w:val="00E70E5D"/>
    <w:rsid w:val="00EF6A10"/>
    <w:rsid w:val="00F27792"/>
    <w:rsid w:val="00F34635"/>
    <w:rsid w:val="00F52A3A"/>
    <w:rsid w:val="00F65B28"/>
    <w:rsid w:val="00F7052B"/>
    <w:rsid w:val="00F73D1D"/>
    <w:rsid w:val="00F75EA3"/>
    <w:rsid w:val="00F87AC0"/>
    <w:rsid w:val="00F96B8A"/>
    <w:rsid w:val="00FA30E1"/>
    <w:rsid w:val="00FC3FEB"/>
    <w:rsid w:val="00FC5D25"/>
    <w:rsid w:val="00FD1C1A"/>
    <w:rsid w:val="00FD70C5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4B48-5EC9-4F8A-87F6-E88357D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1D"/>
    <w:pPr>
      <w:ind w:left="720"/>
      <w:contextualSpacing/>
    </w:pPr>
  </w:style>
  <w:style w:type="table" w:styleId="a4">
    <w:name w:val="Table Grid"/>
    <w:basedOn w:val="a1"/>
    <w:uiPriority w:val="39"/>
    <w:rsid w:val="00A0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5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951B8"/>
    <w:rPr>
      <w:color w:val="0000FF"/>
      <w:u w:val="single"/>
    </w:rPr>
  </w:style>
  <w:style w:type="character" w:styleId="a8">
    <w:name w:val="Emphasis"/>
    <w:basedOn w:val="a0"/>
    <w:uiPriority w:val="20"/>
    <w:qFormat/>
    <w:rsid w:val="000951B8"/>
    <w:rPr>
      <w:i/>
      <w:iCs/>
    </w:rPr>
  </w:style>
  <w:style w:type="paragraph" w:customStyle="1" w:styleId="s22">
    <w:name w:val="s_22"/>
    <w:basedOn w:val="a"/>
    <w:rsid w:val="0009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0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6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9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9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5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9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2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20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B883-D197-4BC2-810C-B4A14880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Пискарева Ольга Михайловна</cp:lastModifiedBy>
  <cp:revision>5</cp:revision>
  <cp:lastPrinted>2025-09-09T07:12:00Z</cp:lastPrinted>
  <dcterms:created xsi:type="dcterms:W3CDTF">2025-08-27T09:45:00Z</dcterms:created>
  <dcterms:modified xsi:type="dcterms:W3CDTF">2025-09-09T07:22:00Z</dcterms:modified>
</cp:coreProperties>
</file>